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33DA" w14:textId="44452729" w:rsidR="000942C3" w:rsidRPr="005C5640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1FF048E7" w14:textId="77777777" w:rsidR="007A0256" w:rsidRDefault="007A0256" w:rsidP="00F30509">
      <w:pPr>
        <w:spacing w:after="0" w:line="240" w:lineRule="auto"/>
        <w:ind w:right="10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3F7612F8" w14:textId="20BA7A53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De non cubrirse de modo axeitado esta información os méritos poderían non ser avaliados pola comisión.</w:t>
      </w: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24C5DF25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332C01" w:rsidRPr="00332C01">
              <w:rPr>
                <w:rFonts w:eastAsia="Times New Roman" w:cstheme="minorHAnsi"/>
                <w:sz w:val="20"/>
                <w:szCs w:val="20"/>
                <w:lang w:eastAsia="es-ES"/>
              </w:rPr>
              <w:t>QUANTUMSPAIN-24-</w:t>
            </w:r>
            <w:r w:rsidR="005075DF">
              <w:rPr>
                <w:rFonts w:eastAsia="Times New Roman" w:cstheme="minorHAnsi"/>
                <w:sz w:val="20"/>
                <w:szCs w:val="20"/>
                <w:lang w:eastAsia="es-ES"/>
              </w:rPr>
              <w:t>TP2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sdt>
          <w:sdtPr>
            <w:rPr>
              <w:rFonts w:eastAsia="Times New Roman" w:cstheme="minorHAnsi"/>
              <w:color w:val="2E74B5" w:themeColor="accent5" w:themeShade="BF"/>
              <w:sz w:val="20"/>
              <w:szCs w:val="20"/>
              <w:lang w:eastAsia="es-ES"/>
            </w:rPr>
            <w:id w:val="933548789"/>
            <w:placeholder>
              <w:docPart w:val="D862E8685CEF4DC58D766D1823EAB5C9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7EFC623" w14:textId="46A2C8A2" w:rsidR="000942C3" w:rsidRPr="009870CF" w:rsidRDefault="005075DF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075DF">
                  <w:rPr>
                    <w:rFonts w:eastAsia="Times New Roman" w:cstheme="minorHAnsi"/>
                    <w:color w:val="2E74B5" w:themeColor="accent5" w:themeShade="BF"/>
                    <w:sz w:val="20"/>
                    <w:szCs w:val="20"/>
                    <w:lang w:eastAsia="es-ES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5922798"/>
            <w:placeholder>
              <w:docPart w:val="2E61E1AE01EB464186C08931F1023D70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4911743" w14:textId="55F17203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Nome</w:t>
                </w:r>
              </w:p>
            </w:tc>
          </w:sdtContent>
        </w:sdt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61832332"/>
            <w:placeholder>
              <w:docPart w:val="E870DD2D580C4E58BA117E39A90CFDD5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9DD192B" w14:textId="1CB3CDBE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37081479"/>
            <w:placeholder>
              <w:docPart w:val="45864879370D4A6AB2AFCD2AB6434B61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321B87F3" w14:textId="4E548D0B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490"/>
        <w:gridCol w:w="3661"/>
        <w:gridCol w:w="1463"/>
      </w:tblGrid>
      <w:tr w:rsidR="005C5640" w:rsidRPr="009870CF" w14:paraId="4DEA0CD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bookmarkEnd w:id="0"/>
          <w:p w14:paraId="7D018DB7" w14:textId="38C0345F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278" w:type="pct"/>
            <w:vAlign w:val="center"/>
          </w:tcPr>
          <w:p w14:paraId="035F7EC8" w14:textId="13D3AF08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1879" w:type="pct"/>
            <w:vAlign w:val="center"/>
          </w:tcPr>
          <w:p w14:paraId="0089BCA7" w14:textId="77777777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62396E39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DOCUMENTACIÓN </w:t>
            </w:r>
          </w:p>
        </w:tc>
        <w:tc>
          <w:tcPr>
            <w:tcW w:w="751" w:type="pct"/>
            <w:vAlign w:val="center"/>
          </w:tcPr>
          <w:p w14:paraId="7795EE76" w14:textId="3188FAA5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PUNTUACI</w:t>
            </w:r>
            <w:r w:rsidR="00EA4DC3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Ó</w:t>
            </w: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 ALEGADA</w:t>
            </w:r>
          </w:p>
        </w:tc>
      </w:tr>
      <w:bookmarkEnd w:id="1"/>
      <w:tr w:rsidR="00463A72" w:rsidRPr="009870CF" w14:paraId="6B9F536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76FE1E97" w14:textId="1E72812E" w:rsidR="00463A72" w:rsidRPr="00077493" w:rsidRDefault="00463A72" w:rsidP="00463A72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F7F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C1. </w:t>
            </w: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Expediente académico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do título de grao</w:t>
            </w:r>
          </w:p>
        </w:tc>
        <w:tc>
          <w:tcPr>
            <w:tcW w:w="1278" w:type="pct"/>
            <w:vAlign w:val="center"/>
          </w:tcPr>
          <w:p w14:paraId="10D96E5F" w14:textId="77777777" w:rsidR="00463A72" w:rsidRPr="00332C01" w:rsidRDefault="00463A72" w:rsidP="00463A72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Ata 10 puntos, </w:t>
            </w: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segundo a nota media recollida no expediente</w:t>
            </w:r>
          </w:p>
          <w:p w14:paraId="26FC8A86" w14:textId="006BE35F" w:rsidR="00463A72" w:rsidRPr="00256832" w:rsidRDefault="00463A72" w:rsidP="00463A72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(1).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482314980"/>
            <w:placeholder>
              <w:docPart w:val="3EF67B7B1D9E40F9B0762614B65262F1"/>
            </w:placeholder>
            <w:showingPlcHdr/>
            <w:text/>
          </w:sdtPr>
          <w:sdtContent>
            <w:tc>
              <w:tcPr>
                <w:tcW w:w="1879" w:type="pct"/>
                <w:vAlign w:val="center"/>
              </w:tcPr>
              <w:p w14:paraId="415B0368" w14:textId="3EE30BBB" w:rsidR="00463A72" w:rsidRPr="002A63C7" w:rsidRDefault="00463A72" w:rsidP="00463A72">
                <w:pPr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18"/>
                    <w:szCs w:val="18"/>
                    <w:lang w:eastAsia="es-ES"/>
                  </w:rPr>
                </w:pPr>
                <w:r w:rsidRPr="00463A72">
                  <w:rPr>
                    <w:rStyle w:val="Textodelmarcadordeposicin"/>
                    <w:color w:val="0070C0"/>
                  </w:rPr>
                  <w:t>Fotocopia simple do expediente académico (1)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221666942"/>
            <w:placeholder>
              <w:docPart w:val="EE08095DF5EE42A49CE0DDCE59017D0E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5B9E869E" w14:textId="3C428125" w:rsidR="00463A72" w:rsidRPr="009870CF" w:rsidRDefault="00463A72" w:rsidP="00463A72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C1</w:t>
                </w:r>
              </w:p>
            </w:tc>
          </w:sdtContent>
        </w:sdt>
      </w:tr>
      <w:tr w:rsidR="00463A72" w:rsidRPr="009870CF" w14:paraId="169D20D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2D97B081" w14:textId="75714A2D" w:rsidR="00463A72" w:rsidRPr="00136E28" w:rsidRDefault="00463A72" w:rsidP="00463A72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F7F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C2. </w:t>
            </w:r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Máster oficial en tecnoloxías cuánticas ou en Computación de Altas Prestacións</w:t>
            </w:r>
          </w:p>
        </w:tc>
        <w:tc>
          <w:tcPr>
            <w:tcW w:w="1278" w:type="pct"/>
            <w:vAlign w:val="center"/>
          </w:tcPr>
          <w:p w14:paraId="404D0F61" w14:textId="4CD4939A" w:rsidR="00463A72" w:rsidRPr="00256832" w:rsidRDefault="00463A72" w:rsidP="00463A72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Ata 10 puntos, segundo a nota media recollida no expediente (1)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89623742"/>
            <w:placeholder>
              <w:docPart w:val="8DBDB715ACB0437EAE4AD4189DB8CA4D"/>
            </w:placeholder>
            <w:showingPlcHdr/>
            <w:text/>
          </w:sdtPr>
          <w:sdtContent>
            <w:tc>
              <w:tcPr>
                <w:tcW w:w="1879" w:type="pct"/>
                <w:vAlign w:val="center"/>
              </w:tcPr>
              <w:p w14:paraId="6753C418" w14:textId="28A9F7E2" w:rsidR="00463A72" w:rsidRPr="002A63C7" w:rsidRDefault="00463A72" w:rsidP="00463A72">
                <w:pPr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18"/>
                    <w:szCs w:val="18"/>
                    <w:lang w:eastAsia="es-ES"/>
                  </w:rPr>
                </w:pPr>
                <w:r w:rsidRPr="00463A72">
                  <w:rPr>
                    <w:rStyle w:val="Textodelmarcadordeposicin"/>
                    <w:color w:val="0070C0"/>
                  </w:rPr>
                  <w:t>Fotocopia simple do expediente académico (1)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5643282"/>
            <w:placeholder>
              <w:docPart w:val="8D337BA1F586479FA7A988E3074F7BB0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396ADFB" w14:textId="25FFA6C1" w:rsidR="00463A72" w:rsidRPr="009870CF" w:rsidRDefault="00463A72" w:rsidP="00463A72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</w:tr>
      <w:tr w:rsidR="00463A72" w:rsidRPr="009870CF" w14:paraId="25E30B2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5345ED20" w14:textId="1AC5D164" w:rsidR="00463A72" w:rsidRPr="00136E28" w:rsidRDefault="00463A72" w:rsidP="00463A72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C3484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C3. </w:t>
            </w:r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Formación en computación de altas prestacións, 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c</w:t>
            </w:r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omputación 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c</w:t>
            </w:r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uántica e tecnoloxías asociadas.</w:t>
            </w:r>
          </w:p>
        </w:tc>
        <w:tc>
          <w:tcPr>
            <w:tcW w:w="1278" w:type="pct"/>
            <w:vAlign w:val="center"/>
          </w:tcPr>
          <w:p w14:paraId="5A66FA14" w14:textId="77777777" w:rsidR="00463A72" w:rsidRPr="005075DF" w:rsidRDefault="00463A72" w:rsidP="00463A72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0,2 puntos por cada 10 horas de formación presencial, cun máximo de 1 punto por curso, sobre programación computación paralela, ou Computación Cuántica.</w:t>
            </w:r>
          </w:p>
          <w:p w14:paraId="2500D954" w14:textId="3B94B991" w:rsidR="00463A72" w:rsidRPr="00256832" w:rsidRDefault="00463A72" w:rsidP="00463A72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0,1 puntos por cada 10 horas de curso de formación presencial sobre programación en Python, FORTRAN, C++, C, Perl, Sheel script cun máximo de 1 punto por curso.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323366066"/>
            <w:placeholder>
              <w:docPart w:val="79A023AB03F842CABB3DF25302A33546"/>
            </w:placeholder>
            <w:showingPlcHdr/>
            <w:text/>
          </w:sdtPr>
          <w:sdtContent>
            <w:tc>
              <w:tcPr>
                <w:tcW w:w="1879" w:type="pct"/>
                <w:vAlign w:val="center"/>
              </w:tcPr>
              <w:p w14:paraId="7ECF540E" w14:textId="07364995" w:rsidR="00463A72" w:rsidRPr="00463A72" w:rsidRDefault="00463A72" w:rsidP="00463A72">
                <w:pPr>
                  <w:contextualSpacing/>
                  <w:rPr>
                    <w:rStyle w:val="Textodelmarcadordeposicin"/>
                    <w:color w:val="0070C0"/>
                  </w:rPr>
                </w:pPr>
                <w:r w:rsidRPr="00463A72">
                  <w:rPr>
                    <w:rStyle w:val="Textodelmarcadordeposicin"/>
                    <w:color w:val="0070C0"/>
                  </w:rPr>
                  <w:t>Certificado de</w:t>
                </w:r>
                <w:r>
                  <w:rPr>
                    <w:rStyle w:val="Textodelmarcadordeposicin"/>
                    <w:color w:val="0070C0"/>
                  </w:rPr>
                  <w:t xml:space="preserve"> </w:t>
                </w:r>
                <w:r w:rsidRPr="00463A72">
                  <w:rPr>
                    <w:rStyle w:val="Textodelmarcadordeposicin"/>
                    <w:color w:val="0070C0"/>
                  </w:rPr>
                  <w:t>asistencia ou superación, incluíndo o temario do curso e o número</w:t>
                </w:r>
                <w:r>
                  <w:rPr>
                    <w:rStyle w:val="Textodelmarcadordeposicin"/>
                    <w:color w:val="0070C0"/>
                  </w:rPr>
                  <w:t xml:space="preserve"> </w:t>
                </w:r>
                <w:r w:rsidRPr="00463A72">
                  <w:rPr>
                    <w:rStyle w:val="Textodelmarcadordeposicin"/>
                    <w:color w:val="0070C0"/>
                  </w:rPr>
                  <w:t>de horas (2)</w:t>
                </w:r>
              </w:p>
              <w:p w14:paraId="2C9E3878" w14:textId="07364995" w:rsidR="00463A72" w:rsidRPr="002A63C7" w:rsidRDefault="00463A72" w:rsidP="00463A72">
                <w:pPr>
                  <w:contextualSpacing/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</w:pPr>
                <w:r w:rsidRPr="00463A72">
                  <w:rPr>
                    <w:rStyle w:val="Textodelmarcadordeposicin"/>
                    <w:color w:val="0070C0"/>
                  </w:rPr>
                  <w:t>(Cada curso só se valorará unha vez, no criterio máis favorable)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89575430"/>
            <w:placeholder>
              <w:docPart w:val="0822F85D8DF94EA2B24003C58D439E69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4CE91BF9" w14:textId="72E65672" w:rsidR="00463A72" w:rsidRPr="009870CF" w:rsidRDefault="00463A72" w:rsidP="00463A72">
                <w:pPr>
                  <w:contextualSpacing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</w:tr>
      <w:tr w:rsidR="00463A72" w:rsidRPr="009870CF" w14:paraId="3979C2FD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0A5AAA4" w14:textId="5A375645" w:rsidR="00463A72" w:rsidRPr="00812515" w:rsidRDefault="00463A72" w:rsidP="00463A72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C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4</w:t>
            </w: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. Inglés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50CD57F6" w14:textId="77777777" w:rsidR="00463A72" w:rsidRPr="00812515" w:rsidRDefault="00463A72" w:rsidP="00463A72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0,5 por certificación B2</w:t>
            </w:r>
          </w:p>
          <w:p w14:paraId="70B448D6" w14:textId="77777777" w:rsidR="00463A72" w:rsidRPr="00812515" w:rsidRDefault="00463A72" w:rsidP="00463A72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 punto por certificación C1 </w:t>
            </w:r>
          </w:p>
          <w:p w14:paraId="4F5B3D17" w14:textId="77777777" w:rsidR="00463A72" w:rsidRPr="00812515" w:rsidRDefault="00463A72" w:rsidP="00463A72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2 puntos por certificación C2 </w:t>
            </w:r>
          </w:p>
          <w:p w14:paraId="1E905017" w14:textId="7A43853A" w:rsidR="00463A72" w:rsidRPr="00812515" w:rsidRDefault="00463A72" w:rsidP="00463A72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(en caso de posuír varios, valorarase só o de maior nivel)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57211104"/>
            <w:placeholder>
              <w:docPart w:val="22C4CB74D46C44FE8A3A7A66FB6A525B"/>
            </w:placeholder>
            <w:showingPlcHdr/>
            <w:text/>
          </w:sdtPr>
          <w:sdtContent>
            <w:tc>
              <w:tcPr>
                <w:tcW w:w="1879" w:type="pct"/>
                <w:tcBorders>
                  <w:bottom w:val="single" w:sz="4" w:space="0" w:color="auto"/>
                </w:tcBorders>
                <w:vAlign w:val="center"/>
              </w:tcPr>
              <w:p w14:paraId="215D353C" w14:textId="1CF6ED25" w:rsidR="00463A72" w:rsidRPr="00812515" w:rsidRDefault="00463A72" w:rsidP="00463A72">
                <w:pPr>
                  <w:widowControl w:val="0"/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</w:pPr>
                <w:r w:rsidRPr="00463A72">
                  <w:rPr>
                    <w:rStyle w:val="Textodelmarcadordeposicin"/>
                    <w:color w:val="0070C0"/>
                  </w:rPr>
                  <w:t>Certificado de aptitude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720969996"/>
            <w:placeholder>
              <w:docPart w:val="54028B7E0A7A434186E3029C45757FA6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0FCFFF17" w14:textId="2F703ED3" w:rsidR="00463A72" w:rsidRPr="005075DF" w:rsidRDefault="008311DB" w:rsidP="00463A72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4</w:t>
                </w:r>
              </w:p>
            </w:tc>
          </w:sdtContent>
        </w:sdt>
      </w:tr>
      <w:tr w:rsidR="00463A72" w:rsidRPr="009870CF" w14:paraId="1236A3CA" w14:textId="77777777" w:rsidTr="002C7D0D">
        <w:trPr>
          <w:cantSplit/>
          <w:trHeight w:val="383"/>
          <w:jc w:val="center"/>
        </w:trPr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AFAC4" w14:textId="77777777" w:rsidR="00463A72" w:rsidRDefault="00463A72" w:rsidP="00463A72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2844" w14:textId="77777777" w:rsidR="00463A72" w:rsidRPr="00ED40AD" w:rsidRDefault="00463A72" w:rsidP="00463A72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79" w:type="pct"/>
            <w:tcBorders>
              <w:left w:val="nil"/>
              <w:bottom w:val="nil"/>
            </w:tcBorders>
            <w:vAlign w:val="center"/>
          </w:tcPr>
          <w:p w14:paraId="76EC844E" w14:textId="59C1ECD3" w:rsidR="00463A72" w:rsidRPr="00ED40AD" w:rsidRDefault="00463A72" w:rsidP="00463A72">
            <w:pPr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42525928"/>
            <w:placeholder>
              <w:docPart w:val="52190730CC8040CE9B703D583EFBAAAA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6A9C88BD" w14:textId="3C72A24C" w:rsidR="00463A72" w:rsidRPr="009870CF" w:rsidRDefault="00463A72" w:rsidP="00463A72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Total</w:t>
                </w:r>
              </w:p>
            </w:tc>
          </w:sdtContent>
        </w:sdt>
      </w:tr>
    </w:tbl>
    <w:p w14:paraId="0441DDA6" w14:textId="77777777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F12255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DA89D48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0949E4A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E58E324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71DC1C5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1062173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DAF2258" w14:textId="4732A6CD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-1924637971"/>
          <w:placeholder>
            <w:docPart w:val="296ADC3CC1EA48E0BAB2183263546FC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12515"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B147F5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FD76" w14:textId="77777777" w:rsidR="007A4E6C" w:rsidRDefault="007A4E6C" w:rsidP="00B4719C">
      <w:pPr>
        <w:spacing w:after="0" w:line="240" w:lineRule="auto"/>
      </w:pPr>
      <w:r>
        <w:separator/>
      </w:r>
    </w:p>
  </w:endnote>
  <w:endnote w:type="continuationSeparator" w:id="0">
    <w:p w14:paraId="60315469" w14:textId="77777777" w:rsidR="007A4E6C" w:rsidRDefault="007A4E6C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3DC2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42F177C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17A454C3" w14:textId="70335AD1" w:rsidR="00F30509" w:rsidRPr="00F30509" w:rsidRDefault="00F30509" w:rsidP="005B5A2D">
    <w:pPr>
      <w:spacing w:after="0" w:line="240" w:lineRule="auto"/>
      <w:rPr>
        <w:sz w:val="16"/>
        <w:szCs w:val="16"/>
      </w:rPr>
    </w:pPr>
  </w:p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CBF34" w14:textId="77777777" w:rsidR="007A4E6C" w:rsidRDefault="007A4E6C" w:rsidP="00B4719C">
      <w:pPr>
        <w:spacing w:after="0" w:line="240" w:lineRule="auto"/>
      </w:pPr>
      <w:r>
        <w:separator/>
      </w:r>
    </w:p>
  </w:footnote>
  <w:footnote w:type="continuationSeparator" w:id="0">
    <w:p w14:paraId="185D34F9" w14:textId="77777777" w:rsidR="007A4E6C" w:rsidRDefault="007A4E6C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74647908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02E11811" w14:textId="02E94D8B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2LsvAGvHsywkeFeboqg1Qhkz7HWbEXcTS0Ox6VUl/Kp6SuS0cPdwsMPi9jm3+bjAU4gbsul1hOcdx9ZbnknQw==" w:salt="BhctSgDpELF1hHflVQXK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5740"/>
    <w:rsid w:val="000677AA"/>
    <w:rsid w:val="00077493"/>
    <w:rsid w:val="00077C16"/>
    <w:rsid w:val="000942C3"/>
    <w:rsid w:val="000D2F66"/>
    <w:rsid w:val="000F42A3"/>
    <w:rsid w:val="001023FF"/>
    <w:rsid w:val="0010544F"/>
    <w:rsid w:val="00117B16"/>
    <w:rsid w:val="00136E28"/>
    <w:rsid w:val="00156487"/>
    <w:rsid w:val="00161799"/>
    <w:rsid w:val="00173648"/>
    <w:rsid w:val="00173E60"/>
    <w:rsid w:val="001D51E6"/>
    <w:rsid w:val="001F7FDF"/>
    <w:rsid w:val="00220E00"/>
    <w:rsid w:val="00247A69"/>
    <w:rsid w:val="00256832"/>
    <w:rsid w:val="00256C7B"/>
    <w:rsid w:val="00266474"/>
    <w:rsid w:val="002A5576"/>
    <w:rsid w:val="002A63C7"/>
    <w:rsid w:val="002C7D0D"/>
    <w:rsid w:val="002F7737"/>
    <w:rsid w:val="003240E9"/>
    <w:rsid w:val="00332C01"/>
    <w:rsid w:val="00342A96"/>
    <w:rsid w:val="0035379B"/>
    <w:rsid w:val="00371356"/>
    <w:rsid w:val="003C3484"/>
    <w:rsid w:val="00405CDA"/>
    <w:rsid w:val="00410181"/>
    <w:rsid w:val="00411D75"/>
    <w:rsid w:val="00430D51"/>
    <w:rsid w:val="004510E0"/>
    <w:rsid w:val="00452E09"/>
    <w:rsid w:val="00463A72"/>
    <w:rsid w:val="004825A0"/>
    <w:rsid w:val="004975F9"/>
    <w:rsid w:val="0050262F"/>
    <w:rsid w:val="00502CCE"/>
    <w:rsid w:val="005075DF"/>
    <w:rsid w:val="005122AB"/>
    <w:rsid w:val="005231FE"/>
    <w:rsid w:val="00545C2B"/>
    <w:rsid w:val="00573E6A"/>
    <w:rsid w:val="00590D1F"/>
    <w:rsid w:val="005B5A2D"/>
    <w:rsid w:val="005C35C6"/>
    <w:rsid w:val="005C5640"/>
    <w:rsid w:val="005E1192"/>
    <w:rsid w:val="005E4A59"/>
    <w:rsid w:val="006270CE"/>
    <w:rsid w:val="006673B4"/>
    <w:rsid w:val="00673CED"/>
    <w:rsid w:val="0068577F"/>
    <w:rsid w:val="0069292C"/>
    <w:rsid w:val="006A4B65"/>
    <w:rsid w:val="006C54EF"/>
    <w:rsid w:val="006E6855"/>
    <w:rsid w:val="0074666E"/>
    <w:rsid w:val="0076519C"/>
    <w:rsid w:val="00783014"/>
    <w:rsid w:val="007A0256"/>
    <w:rsid w:val="007A4E6C"/>
    <w:rsid w:val="007C3C7C"/>
    <w:rsid w:val="008052B4"/>
    <w:rsid w:val="008063F1"/>
    <w:rsid w:val="00812515"/>
    <w:rsid w:val="008311DB"/>
    <w:rsid w:val="0083361D"/>
    <w:rsid w:val="008445B8"/>
    <w:rsid w:val="00852BB4"/>
    <w:rsid w:val="008A523A"/>
    <w:rsid w:val="008D5B75"/>
    <w:rsid w:val="009167DB"/>
    <w:rsid w:val="0095116D"/>
    <w:rsid w:val="00952C1B"/>
    <w:rsid w:val="009870CF"/>
    <w:rsid w:val="009A5781"/>
    <w:rsid w:val="009D2115"/>
    <w:rsid w:val="009E1785"/>
    <w:rsid w:val="009E4952"/>
    <w:rsid w:val="009F2683"/>
    <w:rsid w:val="009F7150"/>
    <w:rsid w:val="00A0320F"/>
    <w:rsid w:val="00A227F5"/>
    <w:rsid w:val="00A25267"/>
    <w:rsid w:val="00A32F57"/>
    <w:rsid w:val="00A75A34"/>
    <w:rsid w:val="00AA1A2D"/>
    <w:rsid w:val="00AA2544"/>
    <w:rsid w:val="00AB7880"/>
    <w:rsid w:val="00B059D1"/>
    <w:rsid w:val="00B06CA8"/>
    <w:rsid w:val="00B14336"/>
    <w:rsid w:val="00B147F5"/>
    <w:rsid w:val="00B271E0"/>
    <w:rsid w:val="00B40065"/>
    <w:rsid w:val="00B41B27"/>
    <w:rsid w:val="00B4719C"/>
    <w:rsid w:val="00B5200E"/>
    <w:rsid w:val="00B93F60"/>
    <w:rsid w:val="00BA68AF"/>
    <w:rsid w:val="00BD1B20"/>
    <w:rsid w:val="00BD6636"/>
    <w:rsid w:val="00BF4078"/>
    <w:rsid w:val="00C16931"/>
    <w:rsid w:val="00C174B7"/>
    <w:rsid w:val="00C73422"/>
    <w:rsid w:val="00C874A7"/>
    <w:rsid w:val="00CB021B"/>
    <w:rsid w:val="00CC175C"/>
    <w:rsid w:val="00CC6298"/>
    <w:rsid w:val="00D06864"/>
    <w:rsid w:val="00D10FFB"/>
    <w:rsid w:val="00D1401F"/>
    <w:rsid w:val="00D30617"/>
    <w:rsid w:val="00D37593"/>
    <w:rsid w:val="00DA6090"/>
    <w:rsid w:val="00DB07D5"/>
    <w:rsid w:val="00DB18D5"/>
    <w:rsid w:val="00DC7568"/>
    <w:rsid w:val="00DD56F1"/>
    <w:rsid w:val="00E12DF2"/>
    <w:rsid w:val="00E44090"/>
    <w:rsid w:val="00E5162A"/>
    <w:rsid w:val="00E52DDA"/>
    <w:rsid w:val="00E55875"/>
    <w:rsid w:val="00E63014"/>
    <w:rsid w:val="00E77FDE"/>
    <w:rsid w:val="00E97B93"/>
    <w:rsid w:val="00EA4DC3"/>
    <w:rsid w:val="00EA7450"/>
    <w:rsid w:val="00EB0D74"/>
    <w:rsid w:val="00ED40AD"/>
    <w:rsid w:val="00ED5976"/>
    <w:rsid w:val="00EF0B8E"/>
    <w:rsid w:val="00EF59B9"/>
    <w:rsid w:val="00EF736F"/>
    <w:rsid w:val="00F126DB"/>
    <w:rsid w:val="00F30509"/>
    <w:rsid w:val="00F420B5"/>
    <w:rsid w:val="00F54B22"/>
    <w:rsid w:val="00F67896"/>
    <w:rsid w:val="00F71F38"/>
    <w:rsid w:val="00F74AF5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62E8685CEF4DC58D766D1823EA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C3FD-0FEE-4E86-B41F-85FD663B9582}"/>
      </w:docPartPr>
      <w:docPartBody>
        <w:p w:rsidR="005208C4" w:rsidRDefault="00772C57" w:rsidP="00772C57">
          <w:pPr>
            <w:pStyle w:val="D862E8685CEF4DC58D766D1823EAB5C9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Dni/nie</w:t>
          </w:r>
        </w:p>
      </w:docPartBody>
    </w:docPart>
    <w:docPart>
      <w:docPartPr>
        <w:name w:val="2E61E1AE01EB464186C08931F102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324-24E5-41DF-9114-9F0B8771E491}"/>
      </w:docPartPr>
      <w:docPartBody>
        <w:p w:rsidR="005208C4" w:rsidRDefault="00CE3D26" w:rsidP="00CE3D26">
          <w:pPr>
            <w:pStyle w:val="2E61E1AE01EB464186C08931F1023D703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Nome</w:t>
          </w:r>
        </w:p>
      </w:docPartBody>
    </w:docPart>
    <w:docPart>
      <w:docPartPr>
        <w:name w:val="E870DD2D580C4E58BA117E39A90C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38F-9D8C-4127-921C-C3256EC9404F}"/>
      </w:docPartPr>
      <w:docPartBody>
        <w:p w:rsidR="005208C4" w:rsidRDefault="00CE3D26" w:rsidP="00CE3D26">
          <w:pPr>
            <w:pStyle w:val="E870DD2D580C4E58BA117E39A90CFDD53"/>
          </w:pPr>
          <w:r w:rsidRPr="00C874A7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Primeiro apelido</w:t>
          </w:r>
        </w:p>
      </w:docPartBody>
    </w:docPart>
    <w:docPart>
      <w:docPartPr>
        <w:name w:val="45864879370D4A6AB2AFCD2AB643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D4CE-96FB-48EF-A9F6-A7B714D8B092}"/>
      </w:docPartPr>
      <w:docPartBody>
        <w:p w:rsidR="005208C4" w:rsidRDefault="00CE3D26" w:rsidP="00CE3D26">
          <w:pPr>
            <w:pStyle w:val="45864879370D4A6AB2AFCD2AB6434B613"/>
          </w:pPr>
          <w:r w:rsidRPr="00C874A7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Segundo apelido</w:t>
          </w:r>
        </w:p>
      </w:docPartBody>
    </w:docPart>
    <w:docPart>
      <w:docPartPr>
        <w:name w:val="296ADC3CC1EA48E0BAB218326354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22F7-9143-456F-B95D-5C6383E6022D}"/>
      </w:docPartPr>
      <w:docPartBody>
        <w:p w:rsidR="005208C4" w:rsidRDefault="00CE3D26" w:rsidP="00CE3D26">
          <w:pPr>
            <w:pStyle w:val="296ADC3CC1EA48E0BAB2183263546FC93"/>
          </w:pPr>
          <w:r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3EF67B7B1D9E40F9B0762614B652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8223-54D6-405A-9634-18B3E90738B9}"/>
      </w:docPartPr>
      <w:docPartBody>
        <w:p w:rsidR="00CE3D26" w:rsidRDefault="00CE3D26" w:rsidP="00CE3D26">
          <w:pPr>
            <w:pStyle w:val="3EF67B7B1D9E40F9B0762614B65262F13"/>
          </w:pPr>
          <w:r w:rsidRPr="00463A72">
            <w:rPr>
              <w:rStyle w:val="Textodelmarcadordeposicin"/>
              <w:color w:val="0070C0"/>
            </w:rPr>
            <w:t>Fotocopia simple do expediente académico (1)</w:t>
          </w:r>
        </w:p>
      </w:docPartBody>
    </w:docPart>
    <w:docPart>
      <w:docPartPr>
        <w:name w:val="EE08095DF5EE42A49CE0DDCE5901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ACF0D-E24A-41DB-A645-9699924DAA56}"/>
      </w:docPartPr>
      <w:docPartBody>
        <w:p w:rsidR="00CE3D26" w:rsidRDefault="00CE3D26" w:rsidP="00CE3D26">
          <w:pPr>
            <w:pStyle w:val="EE08095DF5EE42A49CE0DDCE59017D0E3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C1</w:t>
          </w:r>
        </w:p>
      </w:docPartBody>
    </w:docPart>
    <w:docPart>
      <w:docPartPr>
        <w:name w:val="8DBDB715ACB0437EAE4AD4189DB8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44A4-86AB-4D06-9D9A-555FF4045D9D}"/>
      </w:docPartPr>
      <w:docPartBody>
        <w:p w:rsidR="00CE3D26" w:rsidRDefault="00CE3D26" w:rsidP="00CE3D26">
          <w:pPr>
            <w:pStyle w:val="8DBDB715ACB0437EAE4AD4189DB8CA4D3"/>
          </w:pPr>
          <w:r w:rsidRPr="00463A72">
            <w:rPr>
              <w:rStyle w:val="Textodelmarcadordeposicin"/>
              <w:color w:val="0070C0"/>
            </w:rPr>
            <w:t>Fotocopia simple do expediente académico (1)</w:t>
          </w:r>
        </w:p>
      </w:docPartBody>
    </w:docPart>
    <w:docPart>
      <w:docPartPr>
        <w:name w:val="8D337BA1F586479FA7A988E3074F7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10D1-672D-46B0-8ABB-37F76EE10BBC}"/>
      </w:docPartPr>
      <w:docPartBody>
        <w:p w:rsidR="00CE3D26" w:rsidRDefault="00CE3D26" w:rsidP="00CE3D26">
          <w:pPr>
            <w:pStyle w:val="8D337BA1F586479FA7A988E3074F7BB03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2</w:t>
          </w:r>
        </w:p>
      </w:docPartBody>
    </w:docPart>
    <w:docPart>
      <w:docPartPr>
        <w:name w:val="79A023AB03F842CABB3DF25302A3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0179-1968-4CC3-9655-318CF30C08F9}"/>
      </w:docPartPr>
      <w:docPartBody>
        <w:p w:rsidR="00CE3D26" w:rsidRPr="00463A72" w:rsidRDefault="00CE3D26" w:rsidP="00463A72">
          <w:pPr>
            <w:contextualSpacing/>
            <w:rPr>
              <w:rStyle w:val="Textodelmarcadordeposicin"/>
              <w:color w:val="0070C0"/>
            </w:rPr>
          </w:pPr>
          <w:r w:rsidRPr="00463A72">
            <w:rPr>
              <w:rStyle w:val="Textodelmarcadordeposicin"/>
              <w:color w:val="0070C0"/>
            </w:rPr>
            <w:t>Certificado de</w:t>
          </w:r>
          <w:r>
            <w:rPr>
              <w:rStyle w:val="Textodelmarcadordeposicin"/>
              <w:color w:val="0070C0"/>
            </w:rPr>
            <w:t xml:space="preserve"> </w:t>
          </w:r>
          <w:r w:rsidRPr="00463A72">
            <w:rPr>
              <w:rStyle w:val="Textodelmarcadordeposicin"/>
              <w:color w:val="0070C0"/>
            </w:rPr>
            <w:t>asistencia ou superación, incluíndo o temario do curso e o número</w:t>
          </w:r>
          <w:r>
            <w:rPr>
              <w:rStyle w:val="Textodelmarcadordeposicin"/>
              <w:color w:val="0070C0"/>
            </w:rPr>
            <w:t xml:space="preserve"> </w:t>
          </w:r>
          <w:r w:rsidRPr="00463A72">
            <w:rPr>
              <w:rStyle w:val="Textodelmarcadordeposicin"/>
              <w:color w:val="0070C0"/>
            </w:rPr>
            <w:t>de horas (2)</w:t>
          </w:r>
        </w:p>
        <w:p w:rsidR="00CE3D26" w:rsidRDefault="00CE3D26" w:rsidP="00CE3D26">
          <w:pPr>
            <w:pStyle w:val="79A023AB03F842CABB3DF25302A335463"/>
          </w:pPr>
          <w:r w:rsidRPr="00463A72">
            <w:rPr>
              <w:rStyle w:val="Textodelmarcadordeposicin"/>
              <w:color w:val="0070C0"/>
            </w:rPr>
            <w:t>(Cada curso só se valorará unha vez, no criterio máis favorable)</w:t>
          </w:r>
        </w:p>
      </w:docPartBody>
    </w:docPart>
    <w:docPart>
      <w:docPartPr>
        <w:name w:val="0822F85D8DF94EA2B24003C58D43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0ECEA-DE72-4BA6-88FF-75B679E35B48}"/>
      </w:docPartPr>
      <w:docPartBody>
        <w:p w:rsidR="00CE3D26" w:rsidRDefault="00CE3D26" w:rsidP="00CE3D26">
          <w:pPr>
            <w:pStyle w:val="0822F85D8DF94EA2B24003C58D439E693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22C4CB74D46C44FE8A3A7A66FB6A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3B19-4B0E-4C2B-B31E-B049D0C5FFC4}"/>
      </w:docPartPr>
      <w:docPartBody>
        <w:p w:rsidR="00CE3D26" w:rsidRDefault="00CE3D26" w:rsidP="00CE3D26">
          <w:pPr>
            <w:pStyle w:val="22C4CB74D46C44FE8A3A7A66FB6A525B3"/>
          </w:pPr>
          <w:r w:rsidRPr="00463A72">
            <w:rPr>
              <w:rStyle w:val="Textodelmarcadordeposicin"/>
              <w:color w:val="0070C0"/>
            </w:rPr>
            <w:t>Certificado de aptitude</w:t>
          </w:r>
        </w:p>
      </w:docPartBody>
    </w:docPart>
    <w:docPart>
      <w:docPartPr>
        <w:name w:val="52190730CC8040CE9B703D583EFBA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92C7-05E6-4120-BA95-86F27025B4F6}"/>
      </w:docPartPr>
      <w:docPartBody>
        <w:p w:rsidR="00CE3D26" w:rsidRDefault="00CE3D26" w:rsidP="00CE3D26">
          <w:pPr>
            <w:pStyle w:val="52190730CC8040CE9B703D583EFBAAAA3"/>
          </w:pPr>
          <w:r w:rsidRPr="00812515">
            <w:rPr>
              <w:rStyle w:val="Textodelmarcadordeposicin"/>
              <w:color w:val="0070C0"/>
            </w:rPr>
            <w:t>Total</w:t>
          </w:r>
        </w:p>
      </w:docPartBody>
    </w:docPart>
    <w:docPart>
      <w:docPartPr>
        <w:name w:val="54028B7E0A7A434186E3029C45757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968D-EAB9-42E7-B4AF-82AE7C0ACFB5}"/>
      </w:docPartPr>
      <w:docPartBody>
        <w:p w:rsidR="00CE3D26" w:rsidRDefault="00CE3D26" w:rsidP="00CE3D26">
          <w:pPr>
            <w:pStyle w:val="54028B7E0A7A434186E3029C45757FA61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5"/>
    <w:rsid w:val="000632F2"/>
    <w:rsid w:val="00203904"/>
    <w:rsid w:val="003311CC"/>
    <w:rsid w:val="003762A0"/>
    <w:rsid w:val="004D14AC"/>
    <w:rsid w:val="005208C4"/>
    <w:rsid w:val="006E6855"/>
    <w:rsid w:val="00772C57"/>
    <w:rsid w:val="00793605"/>
    <w:rsid w:val="008063F1"/>
    <w:rsid w:val="00CE3D26"/>
    <w:rsid w:val="00D71E3C"/>
    <w:rsid w:val="00E056D0"/>
    <w:rsid w:val="00E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3D26"/>
    <w:rPr>
      <w:color w:val="808080"/>
    </w:rPr>
  </w:style>
  <w:style w:type="paragraph" w:customStyle="1" w:styleId="D862E8685CEF4DC58D766D1823EAB5C9">
    <w:name w:val="D862E8685CEF4DC58D766D1823EAB5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E61E1AE01EB464186C08931F1023D703">
    <w:name w:val="2E61E1AE01EB464186C08931F1023D70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3">
    <w:name w:val="E870DD2D580C4E58BA117E39A90CFDD5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3">
    <w:name w:val="45864879370D4A6AB2AFCD2AB6434B61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3EF67B7B1D9E40F9B0762614B65262F13">
    <w:name w:val="3EF67B7B1D9E40F9B0762614B65262F1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E08095DF5EE42A49CE0DDCE59017D0E3">
    <w:name w:val="EE08095DF5EE42A49CE0DDCE59017D0E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8DBDB715ACB0437EAE4AD4189DB8CA4D3">
    <w:name w:val="8DBDB715ACB0437EAE4AD4189DB8CA4D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8D337BA1F586479FA7A988E3074F7BB03">
    <w:name w:val="8D337BA1F586479FA7A988E3074F7BB0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9A023AB03F842CABB3DF25302A335463">
    <w:name w:val="79A023AB03F842CABB3DF25302A33546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0822F85D8DF94EA2B24003C58D439E693">
    <w:name w:val="0822F85D8DF94EA2B24003C58D439E69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2C4CB74D46C44FE8A3A7A66FB6A525B3">
    <w:name w:val="22C4CB74D46C44FE8A3A7A66FB6A525B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54028B7E0A7A434186E3029C45757FA61">
    <w:name w:val="54028B7E0A7A434186E3029C45757FA61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52190730CC8040CE9B703D583EFBAAAA3">
    <w:name w:val="52190730CC8040CE9B703D583EFBAAAA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3">
    <w:name w:val="296ADC3CC1EA48E0BAB2183263546FC93"/>
    <w:rsid w:val="00CE3D2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A10-FF8E-451A-BD29-E8483661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2</cp:revision>
  <cp:lastPrinted>2022-03-18T10:28:00Z</cp:lastPrinted>
  <dcterms:created xsi:type="dcterms:W3CDTF">2025-01-02T11:14:00Z</dcterms:created>
  <dcterms:modified xsi:type="dcterms:W3CDTF">2025-01-02T11:14:00Z</dcterms:modified>
</cp:coreProperties>
</file>